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39" w:rsidRPr="000456B9" w:rsidRDefault="000C3A39" w:rsidP="000C3A39">
      <w:pPr>
        <w:pStyle w:val="Legenda2"/>
        <w:spacing w:line="360" w:lineRule="auto"/>
        <w:rPr>
          <w:b w:val="0"/>
          <w:sz w:val="24"/>
          <w:szCs w:val="24"/>
        </w:rPr>
      </w:pPr>
      <w:bookmarkStart w:id="0" w:name="_Toc226149329"/>
      <w:r w:rsidRPr="00055F63">
        <w:rPr>
          <w:sz w:val="24"/>
          <w:szCs w:val="24"/>
        </w:rPr>
        <w:t xml:space="preserve">Tabela </w:t>
      </w:r>
      <w:r w:rsidR="00F347CB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"Tabela" \*Arabic </w:instrText>
      </w:r>
      <w:r w:rsidR="00F347CB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1</w:t>
      </w:r>
      <w:r w:rsidR="00F347CB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- População ocupada de 15 anos ou mais, por posição na ocupação 1991/2002</w:t>
      </w:r>
      <w:bookmarkEnd w:id="0"/>
    </w:p>
    <w:tbl>
      <w:tblPr>
        <w:tblW w:w="7630" w:type="dxa"/>
        <w:tblInd w:w="108" w:type="dxa"/>
        <w:tblLayout w:type="fixed"/>
        <w:tblLook w:val="0000"/>
      </w:tblPr>
      <w:tblGrid>
        <w:gridCol w:w="1680"/>
        <w:gridCol w:w="850"/>
        <w:gridCol w:w="850"/>
        <w:gridCol w:w="850"/>
        <w:gridCol w:w="850"/>
        <w:gridCol w:w="850"/>
        <w:gridCol w:w="850"/>
        <w:gridCol w:w="850"/>
      </w:tblGrid>
      <w:tr w:rsidR="000C3A39" w:rsidRPr="000769F7" w:rsidTr="002E6A01">
        <w:trPr>
          <w:trHeight w:val="25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rPr>
                <w:b/>
              </w:rPr>
            </w:pPr>
            <w:r w:rsidRPr="000769F7">
              <w:rPr>
                <w:b/>
              </w:rPr>
              <w:t>Posição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1991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1993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1997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1999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39" w:rsidRPr="000769F7" w:rsidRDefault="000C3A39" w:rsidP="002E6A01">
            <w:pPr>
              <w:snapToGrid w:val="0"/>
              <w:spacing w:line="360" w:lineRule="auto"/>
              <w:jc w:val="right"/>
              <w:rPr>
                <w:b/>
              </w:rPr>
            </w:pPr>
            <w:r w:rsidRPr="000769F7">
              <w:rPr>
                <w:b/>
              </w:rPr>
              <w:t>2002</w:t>
            </w:r>
          </w:p>
        </w:tc>
      </w:tr>
      <w:tr w:rsidR="000C3A39" w:rsidRPr="000456B9" w:rsidTr="002E6A01">
        <w:trPr>
          <w:trHeight w:val="255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</w:pPr>
            <w:r w:rsidRPr="000456B9">
              <w:t>Com carteira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53,7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50,7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44,6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44,6</w:t>
            </w:r>
          </w:p>
        </w:tc>
      </w:tr>
      <w:tr w:rsidR="000C3A39" w:rsidRPr="000456B9" w:rsidTr="002E6A01">
        <w:trPr>
          <w:trHeight w:val="255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</w:pPr>
            <w:r w:rsidRPr="000456B9">
              <w:t>Sem carteira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27,7</w:t>
            </w:r>
          </w:p>
        </w:tc>
      </w:tr>
      <w:tr w:rsidR="000C3A39" w:rsidRPr="000456B9" w:rsidTr="002E6A01">
        <w:trPr>
          <w:trHeight w:val="255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</w:pPr>
            <w:r w:rsidRPr="000456B9">
              <w:t>Por conta própria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19,9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22,9</w:t>
            </w:r>
          </w:p>
        </w:tc>
      </w:tr>
      <w:tr w:rsidR="000C3A39" w:rsidRPr="000456B9" w:rsidTr="002E6A01">
        <w:trPr>
          <w:trHeight w:val="255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</w:pPr>
            <w:r w:rsidRPr="000456B9">
              <w:t>Empregador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39" w:rsidRPr="000456B9" w:rsidRDefault="000C3A39" w:rsidP="002E6A01">
            <w:pPr>
              <w:snapToGrid w:val="0"/>
              <w:spacing w:line="360" w:lineRule="auto"/>
              <w:jc w:val="right"/>
            </w:pPr>
            <w:r w:rsidRPr="000456B9">
              <w:t>4,0</w:t>
            </w:r>
          </w:p>
        </w:tc>
      </w:tr>
    </w:tbl>
    <w:p w:rsidR="000C3A39" w:rsidRPr="000456B9" w:rsidRDefault="000C3A39" w:rsidP="000C3A39">
      <w:pPr>
        <w:spacing w:line="360" w:lineRule="auto"/>
        <w:jc w:val="both"/>
      </w:pPr>
      <w:r w:rsidRPr="00055F63">
        <w:rPr>
          <w:b/>
        </w:rPr>
        <w:t>Fonte:</w:t>
      </w:r>
      <w:r w:rsidRPr="000456B9">
        <w:t xml:space="preserve"> IBGE, 2008.</w:t>
      </w:r>
    </w:p>
    <w:p w:rsidR="00E06496" w:rsidRPr="000C3A39" w:rsidRDefault="00E06496" w:rsidP="000C3A39">
      <w:bookmarkStart w:id="1" w:name="_GoBack"/>
      <w:bookmarkEnd w:id="1"/>
    </w:p>
    <w:sectPr w:rsidR="00E06496" w:rsidRPr="000C3A39" w:rsidSect="00F3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54"/>
    <w:rsid w:val="000C3A39"/>
    <w:rsid w:val="00490C54"/>
    <w:rsid w:val="00D44A06"/>
    <w:rsid w:val="00E06496"/>
    <w:rsid w:val="00F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C54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490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2">
    <w:name w:val="Legenda2"/>
    <w:basedOn w:val="Normal"/>
    <w:next w:val="Normal"/>
    <w:rsid w:val="00490C54"/>
    <w:pPr>
      <w:suppressAutoHyphens/>
    </w:pPr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C54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490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2">
    <w:name w:val="Legenda2"/>
    <w:basedOn w:val="Normal"/>
    <w:next w:val="Normal"/>
    <w:rsid w:val="00490C54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2012-07-12T01:21:00Z</dcterms:created>
  <dcterms:modified xsi:type="dcterms:W3CDTF">2012-07-12T01:21:00Z</dcterms:modified>
</cp:coreProperties>
</file>